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8D" w:rsidRPr="00D96701" w:rsidRDefault="00FC3B8D" w:rsidP="003C721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96701">
        <w:rPr>
          <w:rFonts w:ascii="Times New Roman" w:hAnsi="Times New Roman" w:cs="Times New Roman"/>
          <w:b/>
          <w:sz w:val="36"/>
          <w:szCs w:val="36"/>
          <w:lang w:val="uk-UA"/>
        </w:rPr>
        <w:t>Збори членів СНТ</w:t>
      </w:r>
      <w:r w:rsidR="00E96581" w:rsidRPr="00D9670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 w:rsidR="00467AD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кафедри іноземних мов </w:t>
      </w:r>
      <w:r w:rsidR="00E96581" w:rsidRPr="00D96701">
        <w:rPr>
          <w:rFonts w:ascii="Times New Roman" w:hAnsi="Times New Roman" w:cs="Times New Roman"/>
          <w:b/>
          <w:sz w:val="36"/>
          <w:szCs w:val="36"/>
          <w:lang w:val="uk-UA"/>
        </w:rPr>
        <w:t>(11.11.2016)</w:t>
      </w:r>
    </w:p>
    <w:p w:rsidR="00A20AC5" w:rsidRDefault="00FC3B8D" w:rsidP="00D9670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9670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Круглий стіл на тему: «Мої тези» </w:t>
      </w:r>
    </w:p>
    <w:p w:rsidR="00FC3B8D" w:rsidRDefault="002E568C" w:rsidP="002E56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7916BAC8" wp14:editId="78087E44">
            <wp:extent cx="5943600" cy="3905250"/>
            <wp:effectExtent l="0" t="0" r="0" b="0"/>
            <wp:docPr id="2" name="Рисунок 2" descr="C:\Users\admin\Desktop\Новая папка\IMG_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IMG_0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90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A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E10164" wp14:editId="6AFF61EC">
            <wp:extent cx="5943599" cy="3705225"/>
            <wp:effectExtent l="0" t="0" r="635" b="0"/>
            <wp:docPr id="1" name="Рисунок 1" descr="C:\Users\admin\Desktop\Новая папка\IMG_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IMG_0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70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ADF" w:rsidRPr="000411DB">
        <w:rPr>
          <w:rFonts w:ascii="Times New Roman" w:hAnsi="Times New Roman" w:cs="Times New Roman"/>
          <w:b/>
          <w:sz w:val="28"/>
          <w:szCs w:val="28"/>
          <w:lang w:val="uk-UA"/>
        </w:rPr>
        <w:t>На фото:</w:t>
      </w:r>
      <w:r w:rsidR="00467A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11DB">
        <w:rPr>
          <w:rFonts w:ascii="Times New Roman" w:hAnsi="Times New Roman" w:cs="Times New Roman"/>
          <w:sz w:val="28"/>
          <w:szCs w:val="28"/>
          <w:lang w:val="uk-UA"/>
        </w:rPr>
        <w:t>відповідальна особа за СНТ каф. ін. мов – викладач Чернишенко О.О.,  доповідач – член СНТ Лисенко К.В. (студентка Ф2/1),  члени СНТ.</w:t>
      </w:r>
    </w:p>
    <w:p w:rsidR="00192ED1" w:rsidRDefault="00192ED1" w:rsidP="003C72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ED1" w:rsidRDefault="002D0EF4" w:rsidP="00032D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admin\Desktop\Новая папка\IMG_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\IMG_07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EF4" w:rsidRDefault="002D0EF4" w:rsidP="002D0E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1DB">
        <w:rPr>
          <w:rFonts w:ascii="Times New Roman" w:hAnsi="Times New Roman" w:cs="Times New Roman"/>
          <w:b/>
          <w:sz w:val="28"/>
          <w:szCs w:val="28"/>
          <w:lang w:val="uk-UA"/>
        </w:rPr>
        <w:t>На фото: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доповідач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член СНТ Лисенко К.В. (студентка Ф2/1),  члени СНТ.</w:t>
      </w:r>
    </w:p>
    <w:p w:rsidR="002D0EF4" w:rsidRDefault="002D0EF4" w:rsidP="002D0E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ED1" w:rsidRDefault="00192ED1" w:rsidP="00192E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3B8D" w:rsidRPr="00FC3B8D" w:rsidRDefault="00FC3B8D" w:rsidP="00FC3B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3B8D" w:rsidRPr="00FC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96"/>
    <w:rsid w:val="00032D30"/>
    <w:rsid w:val="000411DB"/>
    <w:rsid w:val="00192ED1"/>
    <w:rsid w:val="002D0EF4"/>
    <w:rsid w:val="002E568C"/>
    <w:rsid w:val="003C7217"/>
    <w:rsid w:val="00467ADF"/>
    <w:rsid w:val="006A1A96"/>
    <w:rsid w:val="00A20AC5"/>
    <w:rsid w:val="00D96701"/>
    <w:rsid w:val="00E96581"/>
    <w:rsid w:val="00F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2016-11-14T14:42:00Z</dcterms:created>
  <dcterms:modified xsi:type="dcterms:W3CDTF">2016-11-14T15:01:00Z</dcterms:modified>
</cp:coreProperties>
</file>